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A12E" w14:textId="4225FFE7" w:rsidR="00733826" w:rsidRPr="00256DB1" w:rsidRDefault="00256DB1" w:rsidP="00733826">
      <w:pPr>
        <w:jc w:val="center"/>
        <w:rPr>
          <w:rFonts w:ascii="Ink Free" w:hAnsi="Ink Free" w:cs="Times New Roman"/>
          <w:b/>
          <w:bCs/>
          <w:color w:val="EE0000"/>
          <w:sz w:val="40"/>
          <w:szCs w:val="40"/>
        </w:rPr>
      </w:pPr>
      <w:r w:rsidRPr="00256DB1">
        <w:rPr>
          <w:rFonts w:ascii="Ink Free" w:hAnsi="Ink Free" w:cs="Times New Roman"/>
          <w:b/>
          <w:bCs/>
          <w:color w:val="EE0000"/>
          <w:sz w:val="40"/>
          <w:szCs w:val="40"/>
        </w:rPr>
        <w:t>PROSINEC 2025</w:t>
      </w:r>
    </w:p>
    <w:p w14:paraId="32DC2EF7" w14:textId="77777777" w:rsidR="00733826" w:rsidRPr="00733826" w:rsidRDefault="00733826" w:rsidP="00733826">
      <w:pPr>
        <w:rPr>
          <w:rFonts w:ascii="Ink Free" w:hAnsi="Ink Free" w:cs="Times New Roman"/>
          <w:b/>
          <w:bCs/>
          <w:sz w:val="24"/>
          <w:szCs w:val="24"/>
        </w:rPr>
      </w:pPr>
      <w:r w:rsidRPr="00733826">
        <w:rPr>
          <w:rFonts w:ascii="Ink Free" w:hAnsi="Ink Free" w:cs="Times New Roman"/>
          <w:b/>
          <w:bCs/>
          <w:sz w:val="24"/>
          <w:szCs w:val="24"/>
        </w:rPr>
        <w:t>VÝZNAMNÉ DNY:</w:t>
      </w:r>
    </w:p>
    <w:p w14:paraId="6FFC6CCC" w14:textId="1E1F7510" w:rsidR="00733826" w:rsidRPr="004A08CF" w:rsidRDefault="0080251C" w:rsidP="00733826">
      <w:p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4.12. svatá Barbora</w:t>
      </w:r>
    </w:p>
    <w:p w14:paraId="5D12445E" w14:textId="4688CE54" w:rsidR="0080251C" w:rsidRPr="004A08CF" w:rsidRDefault="0080251C" w:rsidP="00733826">
      <w:p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5.12. Mikuláš, čert a anděl</w:t>
      </w:r>
    </w:p>
    <w:p w14:paraId="4AE5A059" w14:textId="358DF21F" w:rsidR="0080251C" w:rsidRPr="004A08CF" w:rsidRDefault="0080251C" w:rsidP="00733826">
      <w:p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7.12. Bronzová adventní neděle</w:t>
      </w:r>
    </w:p>
    <w:p w14:paraId="6BDC44B9" w14:textId="016F585D" w:rsidR="0080251C" w:rsidRPr="004A08CF" w:rsidRDefault="00982E12" w:rsidP="00733826">
      <w:p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13.12. svatá Lucie</w:t>
      </w:r>
    </w:p>
    <w:p w14:paraId="1420D7CD" w14:textId="2393A8C2" w:rsidR="00982E12" w:rsidRPr="004A08CF" w:rsidRDefault="00982E12" w:rsidP="00733826">
      <w:p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14.12. Stříbrná adventní neděle</w:t>
      </w:r>
    </w:p>
    <w:p w14:paraId="7A728EB1" w14:textId="7DDCCE63" w:rsidR="00982E12" w:rsidRPr="004A08CF" w:rsidRDefault="00B403A3" w:rsidP="00733826">
      <w:p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21.12. zimní slunovrat, Zlatá adventní neděle</w:t>
      </w:r>
    </w:p>
    <w:p w14:paraId="1C1A79F5" w14:textId="74F84917" w:rsidR="00B403A3" w:rsidRPr="004A08CF" w:rsidRDefault="00B403A3" w:rsidP="00733826">
      <w:p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22.12.2025 – 2.1.2026 Vánoční prázdniny</w:t>
      </w:r>
    </w:p>
    <w:p w14:paraId="6B44BEEC" w14:textId="77777777" w:rsidR="002A15EF" w:rsidRPr="00733826" w:rsidRDefault="002A15EF" w:rsidP="00733826">
      <w:pPr>
        <w:rPr>
          <w:rFonts w:ascii="Times New Roman" w:hAnsi="Times New Roman" w:cs="Times New Roman"/>
          <w:sz w:val="24"/>
          <w:szCs w:val="24"/>
        </w:rPr>
      </w:pPr>
    </w:p>
    <w:p w14:paraId="6D858E5E" w14:textId="37B3A29D" w:rsidR="00733826" w:rsidRPr="00733826" w:rsidRDefault="00733826" w:rsidP="00733826">
      <w:pPr>
        <w:rPr>
          <w:rFonts w:ascii="Ink Free" w:hAnsi="Ink Free" w:cs="Times New Roman"/>
          <w:b/>
          <w:bCs/>
          <w:sz w:val="24"/>
          <w:szCs w:val="24"/>
        </w:rPr>
      </w:pPr>
      <w:r w:rsidRPr="00733826">
        <w:rPr>
          <w:rFonts w:ascii="Ink Free" w:hAnsi="Ink Free" w:cs="Times New Roman"/>
          <w:b/>
          <w:bCs/>
          <w:sz w:val="24"/>
          <w:szCs w:val="24"/>
        </w:rPr>
        <w:t>AKCE:</w:t>
      </w:r>
    </w:p>
    <w:p w14:paraId="45776AB9" w14:textId="041E177C" w:rsidR="004A08CF" w:rsidRPr="004A08CF" w:rsidRDefault="004A08CF" w:rsidP="005902D0">
      <w:pPr>
        <w:pStyle w:val="Odstavecseseznamem"/>
        <w:numPr>
          <w:ilvl w:val="0"/>
          <w:numId w:val="5"/>
        </w:num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řezání Barborek</w:t>
      </w:r>
    </w:p>
    <w:p w14:paraId="26CD7FFF" w14:textId="17662A74" w:rsidR="00733826" w:rsidRPr="004A08CF" w:rsidRDefault="005902D0" w:rsidP="005902D0">
      <w:pPr>
        <w:pStyle w:val="Odstavecseseznamem"/>
        <w:numPr>
          <w:ilvl w:val="0"/>
          <w:numId w:val="5"/>
        </w:num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adventní díln</w:t>
      </w:r>
      <w:r w:rsidR="00DA4DA3" w:rsidRPr="004A08CF">
        <w:rPr>
          <w:rFonts w:ascii="Ink Free" w:hAnsi="Ink Free" w:cs="Times New Roman"/>
          <w:sz w:val="24"/>
          <w:szCs w:val="24"/>
        </w:rPr>
        <w:t>ička</w:t>
      </w:r>
    </w:p>
    <w:p w14:paraId="5F59C534" w14:textId="26416963" w:rsidR="005902D0" w:rsidRPr="004A08CF" w:rsidRDefault="005902D0" w:rsidP="005902D0">
      <w:pPr>
        <w:pStyle w:val="Odstavecseseznamem"/>
        <w:numPr>
          <w:ilvl w:val="0"/>
          <w:numId w:val="5"/>
        </w:numPr>
        <w:rPr>
          <w:rFonts w:ascii="Ink Free" w:hAnsi="Ink Free" w:cs="Times New Roman"/>
          <w:sz w:val="24"/>
          <w:szCs w:val="24"/>
        </w:rPr>
      </w:pPr>
      <w:r w:rsidRPr="004A08CF">
        <w:rPr>
          <w:rFonts w:ascii="Ink Free" w:hAnsi="Ink Free" w:cs="Times New Roman"/>
          <w:sz w:val="24"/>
          <w:szCs w:val="24"/>
        </w:rPr>
        <w:t>8.12. – 9.12. Korálková dílna</w:t>
      </w:r>
    </w:p>
    <w:p w14:paraId="19458FCD" w14:textId="77777777" w:rsidR="00733826" w:rsidRPr="00733826" w:rsidRDefault="00733826" w:rsidP="00733826">
      <w:pPr>
        <w:rPr>
          <w:rFonts w:ascii="Times New Roman" w:hAnsi="Times New Roman" w:cs="Times New Roman"/>
          <w:sz w:val="24"/>
          <w:szCs w:val="24"/>
        </w:rPr>
      </w:pPr>
    </w:p>
    <w:p w14:paraId="1CAA6505" w14:textId="502DC021" w:rsidR="00733826" w:rsidRDefault="00733826" w:rsidP="00733826">
      <w:pPr>
        <w:rPr>
          <w:rFonts w:ascii="Ink Free" w:hAnsi="Ink Free" w:cs="Times New Roman"/>
          <w:b/>
          <w:bCs/>
          <w:sz w:val="24"/>
          <w:szCs w:val="24"/>
        </w:rPr>
      </w:pPr>
      <w:r w:rsidRPr="00733826">
        <w:rPr>
          <w:rFonts w:ascii="Ink Free" w:hAnsi="Ink Free" w:cs="Times New Roman"/>
          <w:b/>
          <w:bCs/>
          <w:sz w:val="24"/>
          <w:szCs w:val="24"/>
        </w:rPr>
        <w:t>VÝTVARNÁ ČINNOST, PRAKTICKÉ ČINNOST</w:t>
      </w:r>
      <w:r w:rsidR="00256DB1">
        <w:rPr>
          <w:rFonts w:ascii="Ink Free" w:hAnsi="Ink Free" w:cs="Times New Roman"/>
          <w:b/>
          <w:bCs/>
          <w:sz w:val="24"/>
          <w:szCs w:val="24"/>
        </w:rPr>
        <w:t>I</w:t>
      </w:r>
    </w:p>
    <w:p w14:paraId="375B8B3F" w14:textId="525A45B0" w:rsidR="004A08CF" w:rsidRPr="006A7746" w:rsidRDefault="004A08CF" w:rsidP="004A08CF">
      <w:pPr>
        <w:pStyle w:val="Odstavecseseznamem"/>
        <w:numPr>
          <w:ilvl w:val="0"/>
          <w:numId w:val="6"/>
        </w:numPr>
        <w:rPr>
          <w:rFonts w:ascii="Ink Free" w:hAnsi="Ink Free" w:cs="Times New Roman"/>
          <w:sz w:val="24"/>
          <w:szCs w:val="24"/>
        </w:rPr>
      </w:pPr>
      <w:r w:rsidRPr="006A7746">
        <w:rPr>
          <w:rFonts w:ascii="Ink Free" w:hAnsi="Ink Free" w:cs="Times New Roman"/>
          <w:sz w:val="24"/>
          <w:szCs w:val="24"/>
        </w:rPr>
        <w:t>Výroba adventních dekorací</w:t>
      </w:r>
    </w:p>
    <w:p w14:paraId="173AFD3B" w14:textId="24E5ABEC" w:rsidR="004A08CF" w:rsidRPr="006A7746" w:rsidRDefault="008E7A85" w:rsidP="004A08CF">
      <w:pPr>
        <w:pStyle w:val="Odstavecseseznamem"/>
        <w:numPr>
          <w:ilvl w:val="0"/>
          <w:numId w:val="6"/>
        </w:numPr>
        <w:rPr>
          <w:rFonts w:ascii="Ink Free" w:hAnsi="Ink Free" w:cs="Times New Roman"/>
          <w:sz w:val="24"/>
          <w:szCs w:val="24"/>
        </w:rPr>
      </w:pPr>
      <w:r w:rsidRPr="006A7746">
        <w:rPr>
          <w:rFonts w:ascii="Ink Free" w:hAnsi="Ink Free" w:cs="Times New Roman"/>
          <w:sz w:val="24"/>
          <w:szCs w:val="24"/>
        </w:rPr>
        <w:t>kreslení dárku pro Ježíška</w:t>
      </w:r>
    </w:p>
    <w:p w14:paraId="3D975747" w14:textId="67FD7C7B" w:rsidR="008E7A85" w:rsidRPr="006A7746" w:rsidRDefault="008E7A85" w:rsidP="004A08CF">
      <w:pPr>
        <w:pStyle w:val="Odstavecseseznamem"/>
        <w:numPr>
          <w:ilvl w:val="0"/>
          <w:numId w:val="6"/>
        </w:numPr>
        <w:rPr>
          <w:rFonts w:ascii="Ink Free" w:hAnsi="Ink Free" w:cs="Times New Roman"/>
          <w:sz w:val="24"/>
          <w:szCs w:val="24"/>
        </w:rPr>
      </w:pPr>
      <w:r w:rsidRPr="006A7746">
        <w:rPr>
          <w:rFonts w:ascii="Ink Free" w:hAnsi="Ink Free" w:cs="Times New Roman"/>
          <w:sz w:val="24"/>
          <w:szCs w:val="24"/>
        </w:rPr>
        <w:t>malování s vánoční tematikou</w:t>
      </w:r>
    </w:p>
    <w:p w14:paraId="6DDF2F60" w14:textId="77777777" w:rsidR="008E7A85" w:rsidRPr="004A08CF" w:rsidRDefault="008E7A85" w:rsidP="008E7A85">
      <w:pPr>
        <w:pStyle w:val="Odstavecseseznamem"/>
        <w:rPr>
          <w:rFonts w:ascii="Ink Free" w:hAnsi="Ink Free" w:cs="Times New Roman"/>
          <w:b/>
          <w:bCs/>
          <w:sz w:val="24"/>
          <w:szCs w:val="24"/>
        </w:rPr>
      </w:pPr>
    </w:p>
    <w:p w14:paraId="12007834" w14:textId="0D5F86A3" w:rsidR="00256DB1" w:rsidRDefault="00256DB1" w:rsidP="00733826">
      <w:pPr>
        <w:rPr>
          <w:rFonts w:ascii="Ink Free" w:hAnsi="Ink Free" w:cs="Times New Roman"/>
          <w:b/>
          <w:bCs/>
          <w:sz w:val="24"/>
          <w:szCs w:val="24"/>
        </w:rPr>
      </w:pPr>
      <w:r>
        <w:rPr>
          <w:rFonts w:ascii="Ink Free" w:hAnsi="Ink Free" w:cs="Times New Roman"/>
          <w:b/>
          <w:bCs/>
          <w:sz w:val="24"/>
          <w:szCs w:val="24"/>
        </w:rPr>
        <w:t>SPOLEČENSKOVĚDNÍ ČINNOST</w:t>
      </w:r>
    </w:p>
    <w:p w14:paraId="1FA985AF" w14:textId="7C1726F6" w:rsidR="008E7A85" w:rsidRPr="008E7A85" w:rsidRDefault="008E7A85" w:rsidP="008E7A85">
      <w:pPr>
        <w:pStyle w:val="Odstavecseseznamem"/>
        <w:numPr>
          <w:ilvl w:val="0"/>
          <w:numId w:val="7"/>
        </w:numPr>
        <w:rPr>
          <w:rFonts w:ascii="Ink Free" w:hAnsi="Ink Free" w:cs="Times New Roman"/>
          <w:b/>
          <w:bCs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vánoční zvyky a tradice</w:t>
      </w:r>
    </w:p>
    <w:p w14:paraId="3F96F0D3" w14:textId="40525A79" w:rsidR="008E7A85" w:rsidRPr="006A7746" w:rsidRDefault="006A7746" w:rsidP="008E7A85">
      <w:pPr>
        <w:pStyle w:val="Odstavecseseznamem"/>
        <w:numPr>
          <w:ilvl w:val="0"/>
          <w:numId w:val="7"/>
        </w:numPr>
        <w:rPr>
          <w:rFonts w:ascii="Ink Free" w:hAnsi="Ink Free" w:cs="Times New Roman"/>
          <w:b/>
          <w:bCs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vánoční pranostiky</w:t>
      </w:r>
    </w:p>
    <w:p w14:paraId="7B431215" w14:textId="12720A7A" w:rsidR="006A7746" w:rsidRPr="005705F6" w:rsidRDefault="006A7746" w:rsidP="005705F6">
      <w:pPr>
        <w:pStyle w:val="Odstavecseseznamem"/>
        <w:numPr>
          <w:ilvl w:val="0"/>
          <w:numId w:val="7"/>
        </w:numPr>
        <w:rPr>
          <w:rFonts w:ascii="Ink Free" w:hAnsi="Ink Free" w:cs="Times New Roman"/>
          <w:b/>
          <w:bCs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adventní čas a jeho význam</w:t>
      </w:r>
    </w:p>
    <w:p w14:paraId="4D6F5BE3" w14:textId="77777777" w:rsidR="006A7746" w:rsidRPr="008E7A85" w:rsidRDefault="006A7746" w:rsidP="006A7746">
      <w:pPr>
        <w:pStyle w:val="Odstavecseseznamem"/>
        <w:rPr>
          <w:rFonts w:ascii="Ink Free" w:hAnsi="Ink Free" w:cs="Times New Roman"/>
          <w:b/>
          <w:bCs/>
          <w:sz w:val="24"/>
          <w:szCs w:val="24"/>
        </w:rPr>
      </w:pPr>
    </w:p>
    <w:p w14:paraId="78CB3F8F" w14:textId="4A500BD3" w:rsidR="00256DB1" w:rsidRPr="00733826" w:rsidRDefault="00F944EC" w:rsidP="00733826">
      <w:pPr>
        <w:rPr>
          <w:rFonts w:ascii="Ink Free" w:hAnsi="Ink Free" w:cs="Times New Roman"/>
          <w:b/>
          <w:bCs/>
          <w:sz w:val="24"/>
          <w:szCs w:val="24"/>
        </w:rPr>
      </w:pPr>
      <w:r>
        <w:rPr>
          <w:rFonts w:ascii="Ink Free" w:hAnsi="Ink Free" w:cs="Times New Roman"/>
          <w:b/>
          <w:bCs/>
          <w:sz w:val="24"/>
          <w:szCs w:val="24"/>
        </w:rPr>
        <w:t xml:space="preserve">ODPOČINKOVÁ </w:t>
      </w:r>
      <w:r w:rsidR="00B62C64">
        <w:rPr>
          <w:rFonts w:ascii="Ink Free" w:hAnsi="Ink Free" w:cs="Times New Roman"/>
          <w:b/>
          <w:bCs/>
          <w:sz w:val="24"/>
          <w:szCs w:val="24"/>
        </w:rPr>
        <w:t xml:space="preserve">A HUDEBNÍ </w:t>
      </w:r>
      <w:r>
        <w:rPr>
          <w:rFonts w:ascii="Ink Free" w:hAnsi="Ink Free" w:cs="Times New Roman"/>
          <w:b/>
          <w:bCs/>
          <w:sz w:val="24"/>
          <w:szCs w:val="24"/>
        </w:rPr>
        <w:t>ČINNOST</w:t>
      </w:r>
    </w:p>
    <w:p w14:paraId="4C63BCF9" w14:textId="668757FF" w:rsidR="00733826" w:rsidRDefault="00B62C64" w:rsidP="00B62C64">
      <w:pPr>
        <w:pStyle w:val="Odstavecseseznamem"/>
        <w:numPr>
          <w:ilvl w:val="0"/>
          <w:numId w:val="8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čtení a sledování pohádek</w:t>
      </w:r>
    </w:p>
    <w:p w14:paraId="6850390C" w14:textId="23E900CF" w:rsidR="00B62C64" w:rsidRDefault="00B62C64" w:rsidP="00B62C64">
      <w:pPr>
        <w:pStyle w:val="Odstavecseseznamem"/>
        <w:numPr>
          <w:ilvl w:val="0"/>
          <w:numId w:val="8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zpívání koled</w:t>
      </w:r>
    </w:p>
    <w:p w14:paraId="32EFA0FB" w14:textId="00301B49" w:rsidR="00B62C64" w:rsidRDefault="00B62C64" w:rsidP="00B62C64">
      <w:pPr>
        <w:pStyle w:val="Odstavecseseznamem"/>
        <w:numPr>
          <w:ilvl w:val="0"/>
          <w:numId w:val="8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zpívání písniček z vánočních pohádek a filmů</w:t>
      </w:r>
    </w:p>
    <w:p w14:paraId="44F163D3" w14:textId="1DCD2CA8" w:rsidR="00B62C64" w:rsidRPr="00B62C64" w:rsidRDefault="005705F6" w:rsidP="00B62C64">
      <w:pPr>
        <w:pStyle w:val="Odstavecseseznamem"/>
        <w:numPr>
          <w:ilvl w:val="0"/>
          <w:numId w:val="8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vánoční říkanky a povídačky</w:t>
      </w:r>
    </w:p>
    <w:p w14:paraId="48554B14" w14:textId="4AD2F79B" w:rsidR="00181C20" w:rsidRPr="00733826" w:rsidRDefault="00181C20" w:rsidP="005705F6">
      <w:pPr>
        <w:rPr>
          <w:rFonts w:ascii="Times New Roman" w:hAnsi="Times New Roman" w:cs="Times New Roman"/>
          <w:sz w:val="24"/>
          <w:szCs w:val="24"/>
        </w:rPr>
      </w:pPr>
    </w:p>
    <w:sectPr w:rsidR="00181C20" w:rsidRPr="007338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E394" w14:textId="77777777" w:rsidR="00733826" w:rsidRDefault="00733826" w:rsidP="00733826">
      <w:pPr>
        <w:spacing w:after="0" w:line="240" w:lineRule="auto"/>
      </w:pPr>
      <w:r>
        <w:separator/>
      </w:r>
    </w:p>
  </w:endnote>
  <w:endnote w:type="continuationSeparator" w:id="0">
    <w:p w14:paraId="080F769F" w14:textId="77777777" w:rsidR="00733826" w:rsidRDefault="00733826" w:rsidP="0073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57F38" w14:textId="77777777" w:rsidR="00733826" w:rsidRDefault="00733826" w:rsidP="00733826">
      <w:pPr>
        <w:spacing w:after="0" w:line="240" w:lineRule="auto"/>
      </w:pPr>
      <w:r>
        <w:separator/>
      </w:r>
    </w:p>
  </w:footnote>
  <w:footnote w:type="continuationSeparator" w:id="0">
    <w:p w14:paraId="43CE9D9C" w14:textId="77777777" w:rsidR="00733826" w:rsidRDefault="00733826" w:rsidP="0073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E448" w14:textId="4B4A666D" w:rsidR="00733826" w:rsidRPr="00733826" w:rsidRDefault="00733826">
    <w:pPr>
      <w:pStyle w:val="Zhlav"/>
      <w:rPr>
        <w:rFonts w:ascii="Times New Roman" w:hAnsi="Times New Roman" w:cs="Times New Roman"/>
        <w:sz w:val="24"/>
        <w:szCs w:val="24"/>
      </w:rPr>
    </w:pPr>
    <w:r w:rsidRPr="00733826">
      <w:rPr>
        <w:rFonts w:ascii="Times New Roman" w:hAnsi="Times New Roman" w:cs="Times New Roman"/>
        <w:sz w:val="24"/>
        <w:szCs w:val="24"/>
      </w:rPr>
      <w:t xml:space="preserve">Měsíční plán </w:t>
    </w:r>
    <w:r w:rsidR="005705F6">
      <w:rPr>
        <w:rFonts w:ascii="Times New Roman" w:hAnsi="Times New Roman" w:cs="Times New Roman"/>
        <w:sz w:val="24"/>
        <w:szCs w:val="24"/>
      </w:rPr>
      <w:t>PROSINEC</w:t>
    </w:r>
    <w:r w:rsidRPr="00733826">
      <w:rPr>
        <w:rFonts w:ascii="Times New Roman" w:hAnsi="Times New Roman" w:cs="Times New Roman"/>
        <w:sz w:val="24"/>
        <w:szCs w:val="24"/>
      </w:rPr>
      <w:tab/>
    </w:r>
    <w:r w:rsidRPr="00733826">
      <w:rPr>
        <w:rFonts w:ascii="Times New Roman" w:hAnsi="Times New Roman" w:cs="Times New Roman"/>
        <w:sz w:val="24"/>
        <w:szCs w:val="24"/>
      </w:rPr>
      <w:tab/>
      <w:t>ŠD 3 Radim BECHYNĚ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02BB"/>
    <w:multiLevelType w:val="hybridMultilevel"/>
    <w:tmpl w:val="FF5AB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70F7B"/>
    <w:multiLevelType w:val="hybridMultilevel"/>
    <w:tmpl w:val="1932F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47C09"/>
    <w:multiLevelType w:val="hybridMultilevel"/>
    <w:tmpl w:val="53822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A0E"/>
    <w:multiLevelType w:val="hybridMultilevel"/>
    <w:tmpl w:val="5C000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E7E71"/>
    <w:multiLevelType w:val="hybridMultilevel"/>
    <w:tmpl w:val="087A6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B2A10"/>
    <w:multiLevelType w:val="hybridMultilevel"/>
    <w:tmpl w:val="C0727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830BC"/>
    <w:multiLevelType w:val="hybridMultilevel"/>
    <w:tmpl w:val="9848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D3308"/>
    <w:multiLevelType w:val="hybridMultilevel"/>
    <w:tmpl w:val="1312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6483">
    <w:abstractNumId w:val="0"/>
  </w:num>
  <w:num w:numId="2" w16cid:durableId="323897006">
    <w:abstractNumId w:val="5"/>
  </w:num>
  <w:num w:numId="3" w16cid:durableId="1043334272">
    <w:abstractNumId w:val="7"/>
  </w:num>
  <w:num w:numId="4" w16cid:durableId="2005089081">
    <w:abstractNumId w:val="6"/>
  </w:num>
  <w:num w:numId="5" w16cid:durableId="675423889">
    <w:abstractNumId w:val="3"/>
  </w:num>
  <w:num w:numId="6" w16cid:durableId="1442651112">
    <w:abstractNumId w:val="4"/>
  </w:num>
  <w:num w:numId="7" w16cid:durableId="1641567698">
    <w:abstractNumId w:val="1"/>
  </w:num>
  <w:num w:numId="8" w16cid:durableId="1879776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26"/>
    <w:rsid w:val="000413A4"/>
    <w:rsid w:val="00181C20"/>
    <w:rsid w:val="002153D2"/>
    <w:rsid w:val="00256DB1"/>
    <w:rsid w:val="002A15EF"/>
    <w:rsid w:val="003D4DC3"/>
    <w:rsid w:val="004A08CF"/>
    <w:rsid w:val="004C36C1"/>
    <w:rsid w:val="00556E27"/>
    <w:rsid w:val="005705F6"/>
    <w:rsid w:val="005902D0"/>
    <w:rsid w:val="006A7746"/>
    <w:rsid w:val="00733826"/>
    <w:rsid w:val="0080251C"/>
    <w:rsid w:val="008E7A85"/>
    <w:rsid w:val="00982E12"/>
    <w:rsid w:val="00B403A3"/>
    <w:rsid w:val="00B62C64"/>
    <w:rsid w:val="00BA7F30"/>
    <w:rsid w:val="00BB666B"/>
    <w:rsid w:val="00DA4DA3"/>
    <w:rsid w:val="00DB290F"/>
    <w:rsid w:val="00E66C80"/>
    <w:rsid w:val="00F9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4EE28"/>
  <w15:chartTrackingRefBased/>
  <w15:docId w15:val="{87FA092D-E4F5-440B-B944-29AE8329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38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38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38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38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38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38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38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38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38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38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382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826"/>
  </w:style>
  <w:style w:type="paragraph" w:styleId="Zpat">
    <w:name w:val="footer"/>
    <w:basedOn w:val="Normln"/>
    <w:link w:val="ZpatChar"/>
    <w:uiPriority w:val="99"/>
    <w:unhideWhenUsed/>
    <w:rsid w:val="0073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592</Characters>
  <Application>Microsoft Office Word</Application>
  <DocSecurity>0</DocSecurity>
  <Lines>30</Lines>
  <Paragraphs>26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Bechyně</dc:creator>
  <cp:keywords/>
  <dc:description/>
  <cp:lastModifiedBy>Roman Bechyně</cp:lastModifiedBy>
  <cp:revision>16</cp:revision>
  <dcterms:created xsi:type="dcterms:W3CDTF">2025-09-24T17:09:00Z</dcterms:created>
  <dcterms:modified xsi:type="dcterms:W3CDTF">2025-11-15T16:03:00Z</dcterms:modified>
</cp:coreProperties>
</file>